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C8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8593D">
        <w:rPr>
          <w:rFonts w:ascii="Arial" w:hAnsi="Arial" w:cs="Arial"/>
          <w:sz w:val="24"/>
          <w:szCs w:val="24"/>
        </w:rPr>
        <w:t>Guirassy Fantafouné</w:t>
      </w:r>
    </w:p>
    <w:p w:rsidR="00790198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8593D">
        <w:rPr>
          <w:rFonts w:ascii="Arial" w:hAnsi="Arial" w:cs="Arial"/>
          <w:sz w:val="24"/>
          <w:szCs w:val="24"/>
        </w:rPr>
        <w:t xml:space="preserve">7, avenues des sablons </w:t>
      </w:r>
    </w:p>
    <w:p w:rsidR="00790198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8593D">
        <w:rPr>
          <w:rFonts w:ascii="Arial" w:hAnsi="Arial" w:cs="Arial"/>
          <w:sz w:val="24"/>
          <w:szCs w:val="24"/>
        </w:rPr>
        <w:t xml:space="preserve">91350 Grigny </w:t>
      </w:r>
    </w:p>
    <w:p w:rsidR="00790198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8593D">
        <w:rPr>
          <w:rFonts w:ascii="Arial" w:hAnsi="Arial" w:cs="Arial"/>
          <w:sz w:val="24"/>
          <w:szCs w:val="24"/>
        </w:rPr>
        <w:t xml:space="preserve">Tel : 06 </w:t>
      </w:r>
      <w:r w:rsidR="00593556">
        <w:rPr>
          <w:rFonts w:ascii="Arial" w:hAnsi="Arial" w:cs="Arial"/>
          <w:sz w:val="24"/>
          <w:szCs w:val="24"/>
        </w:rPr>
        <w:t>.09.65.03.14</w:t>
      </w:r>
    </w:p>
    <w:p w:rsidR="00790198" w:rsidRPr="0088593D" w:rsidRDefault="005B35CB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 : </w:t>
      </w:r>
      <w:hyperlink r:id="rId5" w:history="1">
        <w:r w:rsidRPr="00AF500B">
          <w:rPr>
            <w:rStyle w:val="Lienhypertexte"/>
            <w:rFonts w:ascii="Arial" w:hAnsi="Arial" w:cs="Arial"/>
            <w:sz w:val="24"/>
            <w:szCs w:val="24"/>
          </w:rPr>
          <w:t>fanta.fguirassy@gmail.com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90198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790198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B97B89" w:rsidRPr="0088593D" w:rsidRDefault="00B97B89" w:rsidP="005B35C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8129AD" w:rsidRPr="0088593D" w:rsidRDefault="008129AD" w:rsidP="005B35C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8129AD" w:rsidRPr="0088593D" w:rsidRDefault="00790198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8593D">
        <w:rPr>
          <w:rFonts w:ascii="Arial" w:hAnsi="Arial" w:cs="Arial"/>
          <w:b/>
          <w:sz w:val="24"/>
          <w:szCs w:val="24"/>
        </w:rPr>
        <w:t>Objet </w:t>
      </w:r>
      <w:r w:rsidR="0088593D">
        <w:rPr>
          <w:rFonts w:ascii="Arial" w:hAnsi="Arial" w:cs="Arial"/>
          <w:sz w:val="24"/>
          <w:szCs w:val="24"/>
        </w:rPr>
        <w:t xml:space="preserve">: </w:t>
      </w:r>
      <w:r w:rsidR="00FF6EBB">
        <w:rPr>
          <w:rFonts w:ascii="Arial" w:hAnsi="Arial" w:cs="Arial"/>
          <w:sz w:val="24"/>
          <w:szCs w:val="24"/>
        </w:rPr>
        <w:t xml:space="preserve">Recherche d’école </w:t>
      </w:r>
    </w:p>
    <w:p w:rsidR="008129AD" w:rsidRDefault="008129AD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593556" w:rsidRDefault="00593556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593556" w:rsidRDefault="00593556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593556" w:rsidRDefault="00593556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593556" w:rsidRDefault="00593556" w:rsidP="005B35CB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593556" w:rsidRPr="003A0010" w:rsidRDefault="003A0010" w:rsidP="005B35CB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Madame, Monsieur </w:t>
      </w:r>
      <w:bookmarkStart w:id="0" w:name="_GoBack"/>
      <w:bookmarkEnd w:id="0"/>
    </w:p>
    <w:p w:rsidR="00790198" w:rsidRDefault="00790198" w:rsidP="005B35CB">
      <w:pPr>
        <w:pStyle w:val="Sansinterligne"/>
        <w:jc w:val="both"/>
      </w:pPr>
    </w:p>
    <w:p w:rsidR="00790198" w:rsidRDefault="00790198" w:rsidP="005B35CB">
      <w:pPr>
        <w:pStyle w:val="Sansinterligne"/>
        <w:jc w:val="both"/>
        <w:rPr>
          <w:b/>
          <w:sz w:val="24"/>
          <w:szCs w:val="24"/>
        </w:rPr>
      </w:pPr>
    </w:p>
    <w:p w:rsidR="00FF6EBB" w:rsidRPr="005B35CB" w:rsidRDefault="005B35CB" w:rsidP="005B35CB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17B3" w:rsidRPr="005B35CB">
        <w:rPr>
          <w:sz w:val="28"/>
          <w:szCs w:val="28"/>
        </w:rPr>
        <w:t xml:space="preserve">Actuellement étudiante en BTS ASSURANCE je souhaiterais  poursuivre mes études dans le domaine de l’assurance dans le but de devenir gestionnaire de sinistre. Votre établissement correspond à mes attentes, c’est donc pour cela que je fais appel à vous afin de préparer une  licence en alternance dans votre </w:t>
      </w:r>
      <w:r w:rsidR="00FF6EBB" w:rsidRPr="005B35CB">
        <w:rPr>
          <w:sz w:val="28"/>
          <w:szCs w:val="28"/>
        </w:rPr>
        <w:t xml:space="preserve">institution. </w:t>
      </w:r>
    </w:p>
    <w:p w:rsidR="005B35CB" w:rsidRDefault="005B35CB" w:rsidP="005B35CB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5B35CB" w:rsidRDefault="005B35CB" w:rsidP="005B35CB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B35CB">
        <w:rPr>
          <w:sz w:val="28"/>
          <w:szCs w:val="28"/>
        </w:rPr>
        <w:t xml:space="preserve"> </w:t>
      </w:r>
      <w:r w:rsidR="00FF6EBB" w:rsidRPr="005B35CB">
        <w:rPr>
          <w:sz w:val="28"/>
          <w:szCs w:val="28"/>
        </w:rPr>
        <w:t xml:space="preserve">De nature </w:t>
      </w:r>
      <w:r w:rsidR="006717B3" w:rsidRPr="005B35CB">
        <w:rPr>
          <w:sz w:val="28"/>
          <w:szCs w:val="28"/>
        </w:rPr>
        <w:t xml:space="preserve">sérieuse, organisé, dynamique, </w:t>
      </w:r>
      <w:r w:rsidRPr="005B35CB">
        <w:rPr>
          <w:sz w:val="28"/>
          <w:szCs w:val="28"/>
        </w:rPr>
        <w:t xml:space="preserve">ayant le sens du contact et une </w:t>
      </w:r>
      <w:r w:rsidR="006717B3" w:rsidRPr="005B35CB">
        <w:rPr>
          <w:sz w:val="28"/>
          <w:szCs w:val="28"/>
        </w:rPr>
        <w:t xml:space="preserve">grande capacité d’écoute, je souhaite intégrer votre </w:t>
      </w:r>
      <w:r w:rsidR="00FF6EBB" w:rsidRPr="005B35CB">
        <w:rPr>
          <w:sz w:val="28"/>
          <w:szCs w:val="28"/>
        </w:rPr>
        <w:t xml:space="preserve">établissement </w:t>
      </w:r>
      <w:r w:rsidRPr="005B35CB">
        <w:rPr>
          <w:sz w:val="28"/>
          <w:szCs w:val="28"/>
        </w:rPr>
        <w:t xml:space="preserve">afin </w:t>
      </w:r>
      <w:r w:rsidR="00FF6EBB" w:rsidRPr="005B35CB">
        <w:rPr>
          <w:sz w:val="28"/>
          <w:szCs w:val="28"/>
        </w:rPr>
        <w:t xml:space="preserve">de renforcer mes connaissances  </w:t>
      </w:r>
      <w:r w:rsidR="006717B3" w:rsidRPr="005B35CB">
        <w:rPr>
          <w:sz w:val="28"/>
          <w:szCs w:val="28"/>
        </w:rPr>
        <w:t>tout en travaillant dans un domaine qui me plait.</w:t>
      </w:r>
    </w:p>
    <w:p w:rsidR="005B35CB" w:rsidRDefault="005B35CB" w:rsidP="005B35CB">
      <w:pPr>
        <w:pStyle w:val="Sansinterligne"/>
        <w:jc w:val="both"/>
        <w:rPr>
          <w:sz w:val="28"/>
          <w:szCs w:val="28"/>
        </w:rPr>
      </w:pPr>
    </w:p>
    <w:p w:rsidR="005B35CB" w:rsidRDefault="005B35CB" w:rsidP="005B35CB">
      <w:pPr>
        <w:pStyle w:val="Sansinterligne"/>
        <w:jc w:val="both"/>
        <w:rPr>
          <w:sz w:val="28"/>
          <w:szCs w:val="28"/>
        </w:rPr>
      </w:pPr>
    </w:p>
    <w:p w:rsidR="00FF6EBB" w:rsidRPr="005B35CB" w:rsidRDefault="005B35CB" w:rsidP="005B35C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17B3" w:rsidRPr="005B35CB">
        <w:rPr>
          <w:sz w:val="28"/>
          <w:szCs w:val="28"/>
        </w:rPr>
        <w:t xml:space="preserve"> Je suis vraiment intéressé par une formation théorique </w:t>
      </w:r>
      <w:r w:rsidR="00FF6EBB" w:rsidRPr="005B35CB">
        <w:rPr>
          <w:sz w:val="28"/>
          <w:szCs w:val="28"/>
        </w:rPr>
        <w:t xml:space="preserve">et </w:t>
      </w:r>
      <w:r w:rsidRPr="005B35CB">
        <w:rPr>
          <w:sz w:val="28"/>
          <w:szCs w:val="28"/>
        </w:rPr>
        <w:t>à</w:t>
      </w:r>
      <w:r w:rsidR="00FF6EBB" w:rsidRPr="005B35CB">
        <w:rPr>
          <w:sz w:val="28"/>
          <w:szCs w:val="28"/>
        </w:rPr>
        <w:t xml:space="preserve"> la fois </w:t>
      </w:r>
      <w:r w:rsidR="006717B3" w:rsidRPr="005B35CB">
        <w:rPr>
          <w:sz w:val="28"/>
          <w:szCs w:val="28"/>
        </w:rPr>
        <w:t>pratique, cela me permettra d’accroître mes connaissances da</w:t>
      </w:r>
      <w:r>
        <w:rPr>
          <w:sz w:val="28"/>
          <w:szCs w:val="28"/>
        </w:rPr>
        <w:t xml:space="preserve">ns ce métier et surtout d’avoir </w:t>
      </w:r>
      <w:r w:rsidR="006717B3" w:rsidRPr="005B35CB">
        <w:rPr>
          <w:sz w:val="28"/>
          <w:szCs w:val="28"/>
        </w:rPr>
        <w:t>une expérience professionnelle.</w:t>
      </w:r>
      <w:r w:rsidR="006717B3" w:rsidRPr="005B35CB">
        <w:rPr>
          <w:sz w:val="28"/>
          <w:szCs w:val="28"/>
        </w:rPr>
        <w:br/>
      </w:r>
    </w:p>
    <w:p w:rsidR="00FF6EBB" w:rsidRPr="005B35CB" w:rsidRDefault="006717B3" w:rsidP="005B35CB">
      <w:pPr>
        <w:pStyle w:val="Sansinterligne"/>
        <w:jc w:val="both"/>
        <w:rPr>
          <w:sz w:val="28"/>
          <w:szCs w:val="28"/>
        </w:rPr>
      </w:pPr>
      <w:r w:rsidRPr="005B35CB">
        <w:rPr>
          <w:sz w:val="28"/>
          <w:szCs w:val="28"/>
        </w:rPr>
        <w:br/>
      </w:r>
      <w:r w:rsidR="005B35CB" w:rsidRPr="005B35CB">
        <w:rPr>
          <w:sz w:val="28"/>
          <w:szCs w:val="28"/>
        </w:rPr>
        <w:t xml:space="preserve">   </w:t>
      </w:r>
      <w:r w:rsidRPr="005B35CB">
        <w:rPr>
          <w:sz w:val="28"/>
          <w:szCs w:val="28"/>
        </w:rPr>
        <w:t>Je reste à votre entière disposition pour tout renseignement complémentaire ainsi que pour un premi</w:t>
      </w:r>
      <w:r w:rsidR="005B35CB" w:rsidRPr="005B35CB">
        <w:rPr>
          <w:sz w:val="28"/>
          <w:szCs w:val="28"/>
        </w:rPr>
        <w:t>er entretien.</w:t>
      </w:r>
    </w:p>
    <w:p w:rsidR="00B97B89" w:rsidRPr="005B35CB" w:rsidRDefault="006717B3" w:rsidP="005B35CB">
      <w:pPr>
        <w:pStyle w:val="Sansinterligne"/>
        <w:jc w:val="both"/>
        <w:rPr>
          <w:sz w:val="28"/>
          <w:szCs w:val="28"/>
        </w:rPr>
      </w:pPr>
      <w:r w:rsidRPr="005B35CB">
        <w:rPr>
          <w:sz w:val="28"/>
          <w:szCs w:val="28"/>
        </w:rPr>
        <w:br/>
        <w:t>Espérant avoir retenu votre attention, j</w:t>
      </w:r>
      <w:r w:rsidR="005B35CB" w:rsidRPr="005B35CB">
        <w:rPr>
          <w:sz w:val="28"/>
          <w:szCs w:val="28"/>
        </w:rPr>
        <w:t xml:space="preserve">e vous prie de croire, Madame, Monsieur,  mes salutations </w:t>
      </w:r>
      <w:r w:rsidR="003A0010" w:rsidRPr="005B35CB">
        <w:rPr>
          <w:sz w:val="28"/>
          <w:szCs w:val="28"/>
        </w:rPr>
        <w:t>distinguées.</w:t>
      </w:r>
    </w:p>
    <w:p w:rsidR="00FF6EBB" w:rsidRPr="005B35CB" w:rsidRDefault="00FF6EBB" w:rsidP="005B35CB">
      <w:pPr>
        <w:pStyle w:val="Sansinterligne"/>
        <w:jc w:val="both"/>
        <w:rPr>
          <w:sz w:val="28"/>
          <w:szCs w:val="28"/>
        </w:rPr>
      </w:pPr>
    </w:p>
    <w:p w:rsidR="005B35CB" w:rsidRPr="005B35CB" w:rsidRDefault="005B35CB" w:rsidP="005B35CB">
      <w:pPr>
        <w:pStyle w:val="Sansinterligne"/>
        <w:jc w:val="both"/>
        <w:rPr>
          <w:sz w:val="24"/>
          <w:szCs w:val="24"/>
        </w:rPr>
      </w:pPr>
    </w:p>
    <w:p w:rsidR="005B35CB" w:rsidRPr="00FF6EBB" w:rsidRDefault="005B35CB" w:rsidP="003A0010">
      <w:pPr>
        <w:pStyle w:val="Sansinterligne"/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Fantafouné</w:t>
      </w:r>
      <w:proofErr w:type="spellEnd"/>
      <w:r>
        <w:rPr>
          <w:sz w:val="28"/>
          <w:szCs w:val="28"/>
        </w:rPr>
        <w:t xml:space="preserve"> .</w:t>
      </w:r>
      <w:proofErr w:type="gramEnd"/>
    </w:p>
    <w:sectPr w:rsidR="005B35CB" w:rsidRPr="00FF6EBB" w:rsidSect="00CD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98"/>
    <w:rsid w:val="0002695B"/>
    <w:rsid w:val="00055A66"/>
    <w:rsid w:val="00137756"/>
    <w:rsid w:val="002C3D76"/>
    <w:rsid w:val="003750C0"/>
    <w:rsid w:val="003A0010"/>
    <w:rsid w:val="00511624"/>
    <w:rsid w:val="00563895"/>
    <w:rsid w:val="00593556"/>
    <w:rsid w:val="005B35CB"/>
    <w:rsid w:val="006717B3"/>
    <w:rsid w:val="00790198"/>
    <w:rsid w:val="008129AD"/>
    <w:rsid w:val="0088593D"/>
    <w:rsid w:val="008E5D3D"/>
    <w:rsid w:val="00B97B89"/>
    <w:rsid w:val="00CD01C8"/>
    <w:rsid w:val="00CD2F85"/>
    <w:rsid w:val="00CD3417"/>
    <w:rsid w:val="00EC5B81"/>
    <w:rsid w:val="00EE1FF1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019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90198"/>
    <w:rPr>
      <w:color w:val="0000FF" w:themeColor="hyperlink"/>
      <w:u w:val="single"/>
    </w:rPr>
  </w:style>
  <w:style w:type="paragraph" w:customStyle="1" w:styleId="texte">
    <w:name w:val="texte"/>
    <w:basedOn w:val="Normal"/>
    <w:rsid w:val="00E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-libre">
    <w:name w:val="texte-libre"/>
    <w:basedOn w:val="Normal"/>
    <w:rsid w:val="00E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019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90198"/>
    <w:rPr>
      <w:color w:val="0000FF" w:themeColor="hyperlink"/>
      <w:u w:val="single"/>
    </w:rPr>
  </w:style>
  <w:style w:type="paragraph" w:customStyle="1" w:styleId="texte">
    <w:name w:val="texte"/>
    <w:basedOn w:val="Normal"/>
    <w:rsid w:val="00E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-libre">
    <w:name w:val="texte-libre"/>
    <w:basedOn w:val="Normal"/>
    <w:rsid w:val="00E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nta.fguirass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Fantafoun .GUIRASSY</dc:creator>
  <cp:lastModifiedBy>seven</cp:lastModifiedBy>
  <cp:revision>2</cp:revision>
  <cp:lastPrinted>2013-09-17T09:51:00Z</cp:lastPrinted>
  <dcterms:created xsi:type="dcterms:W3CDTF">2015-04-15T09:46:00Z</dcterms:created>
  <dcterms:modified xsi:type="dcterms:W3CDTF">2015-04-15T09:46:00Z</dcterms:modified>
</cp:coreProperties>
</file>