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32" w:rsidRDefault="00DB5232" w:rsidP="000F0115">
      <w:pPr>
        <w:jc w:val="both"/>
      </w:pPr>
      <w:bookmarkStart w:id="0" w:name="_GoBack"/>
      <w:r>
        <w:t xml:space="preserve">LACOMBE Victoire </w:t>
      </w:r>
    </w:p>
    <w:p w:rsidR="00DB5232" w:rsidRDefault="00DB5232" w:rsidP="000F0115">
      <w:pPr>
        <w:spacing w:after="0"/>
        <w:jc w:val="both"/>
      </w:pPr>
      <w:r>
        <w:t xml:space="preserve">3 rue Valéry maitre </w:t>
      </w:r>
    </w:p>
    <w:p w:rsidR="00DB5232" w:rsidRDefault="00DB5232" w:rsidP="000F0115">
      <w:pPr>
        <w:spacing w:after="0"/>
        <w:jc w:val="both"/>
      </w:pPr>
      <w:r>
        <w:t xml:space="preserve">10430 Rosières près Troyes </w:t>
      </w:r>
    </w:p>
    <w:p w:rsidR="00DB5232" w:rsidRDefault="00DB5232" w:rsidP="000F0115">
      <w:pPr>
        <w:spacing w:after="0"/>
        <w:jc w:val="both"/>
      </w:pPr>
    </w:p>
    <w:p w:rsidR="00DB5232" w:rsidRDefault="00DB5232" w:rsidP="000F0115">
      <w:pPr>
        <w:spacing w:after="0"/>
        <w:jc w:val="both"/>
      </w:pPr>
      <w:r>
        <w:t>06.40.48.61.69</w:t>
      </w:r>
    </w:p>
    <w:p w:rsidR="00DB5232" w:rsidRDefault="00DB5232" w:rsidP="000F0115">
      <w:pPr>
        <w:jc w:val="both"/>
      </w:pPr>
      <w:hyperlink r:id="rId5" w:history="1">
        <w:r w:rsidRPr="00A4755C">
          <w:rPr>
            <w:rStyle w:val="Lienhypertexte"/>
          </w:rPr>
          <w:t>victoire.5@hotmail.fr</w:t>
        </w:r>
      </w:hyperlink>
    </w:p>
    <w:p w:rsidR="00DB5232" w:rsidRDefault="00DB5232" w:rsidP="000F0115">
      <w:pPr>
        <w:jc w:val="both"/>
      </w:pPr>
    </w:p>
    <w:p w:rsidR="00DB5232" w:rsidRDefault="00DB5232" w:rsidP="000F0115">
      <w:pPr>
        <w:jc w:val="both"/>
      </w:pPr>
      <w:r>
        <w:t>Objet : Demande d’admission en licence professionnelle Conseiller, Souscript</w:t>
      </w:r>
      <w:r>
        <w:t>eur, Gestionnaire en assurance.</w:t>
      </w:r>
    </w:p>
    <w:p w:rsidR="00DB5232" w:rsidRDefault="00DB5232" w:rsidP="000F0115">
      <w:pPr>
        <w:jc w:val="both"/>
      </w:pPr>
    </w:p>
    <w:p w:rsidR="00DB5232" w:rsidRDefault="00DB5232" w:rsidP="000F01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13 avril 2015, </w:t>
      </w:r>
    </w:p>
    <w:p w:rsidR="00DB5232" w:rsidRDefault="00DB5232" w:rsidP="000F0115">
      <w:pPr>
        <w:jc w:val="both"/>
      </w:pPr>
    </w:p>
    <w:p w:rsidR="00DB5232" w:rsidRDefault="00DB5232" w:rsidP="000F0115">
      <w:pPr>
        <w:jc w:val="both"/>
      </w:pPr>
      <w:r>
        <w:t xml:space="preserve">Madame, Monsieur, </w:t>
      </w:r>
    </w:p>
    <w:p w:rsidR="00DB5232" w:rsidRDefault="00DB5232" w:rsidP="000F0115">
      <w:pPr>
        <w:jc w:val="both"/>
      </w:pPr>
    </w:p>
    <w:p w:rsidR="00DB5232" w:rsidRDefault="00DB5232" w:rsidP="000F0115">
      <w:pPr>
        <w:jc w:val="both"/>
      </w:pPr>
      <w:r>
        <w:t xml:space="preserve">Actuellement en deuxième année de  BTS Assurances </w:t>
      </w:r>
      <w:r>
        <w:t>(</w:t>
      </w:r>
      <w:r>
        <w:t xml:space="preserve">Lycée </w:t>
      </w:r>
      <w:proofErr w:type="spellStart"/>
      <w:r>
        <w:t>Chrestien</w:t>
      </w:r>
      <w:proofErr w:type="spellEnd"/>
      <w:r>
        <w:t xml:space="preserve"> de Troy</w:t>
      </w:r>
      <w:r>
        <w:t>es</w:t>
      </w:r>
      <w:r>
        <w:t>- Aube), je souhaite comp</w:t>
      </w:r>
      <w:r>
        <w:t>léter ma formation en intégrant</w:t>
      </w:r>
      <w:r>
        <w:t xml:space="preserve"> la licence professionnelle </w:t>
      </w:r>
      <w:r>
        <w:t xml:space="preserve">Conseillé, Souscripteur, </w:t>
      </w:r>
      <w:r>
        <w:t>Gestionnaire en assurance en alt</w:t>
      </w:r>
      <w:r>
        <w:t>ernance, à la rentrée prochaine</w:t>
      </w:r>
      <w:r>
        <w:t xml:space="preserve">.  </w:t>
      </w:r>
    </w:p>
    <w:p w:rsidR="00DB5232" w:rsidRDefault="00DB5232" w:rsidP="000F0115">
      <w:pPr>
        <w:jc w:val="both"/>
      </w:pPr>
      <w:r>
        <w:t xml:space="preserve">La formation théorique </w:t>
      </w:r>
      <w:r>
        <w:t>ainsi que  les expériences professionnelles (</w:t>
      </w:r>
      <w:proofErr w:type="spellStart"/>
      <w:r>
        <w:t>cf</w:t>
      </w:r>
      <w:proofErr w:type="spellEnd"/>
      <w:r>
        <w:t xml:space="preserve"> mon curriculum vitae joint)  m'ont  permis de confirmer mon projet professionnel : de</w:t>
      </w:r>
      <w:r>
        <w:t>venir collaboratrice d’assurance</w:t>
      </w:r>
      <w:r>
        <w:t>. J'apprécie particulièrement la diversité des compétence</w:t>
      </w:r>
      <w:r>
        <w:t>s requises tant dans le domaine</w:t>
      </w:r>
      <w:r>
        <w:t xml:space="preserve"> juridique, économique et que technico commerciale. </w:t>
      </w:r>
    </w:p>
    <w:p w:rsidR="00DB5232" w:rsidRDefault="00DB5232" w:rsidP="000F0115">
      <w:pPr>
        <w:jc w:val="both"/>
      </w:pPr>
      <w:r>
        <w:t>Aujourd'hui je souhaite poursuivre mon cursus en alternance qui me permettrait d'approfondir</w:t>
      </w:r>
      <w:r>
        <w:t xml:space="preserve"> les connaissances de base (assurances de personnes, assurances de bien, économie, droit</w:t>
      </w:r>
      <w:r>
        <w:t>) ainsi que d'acquérir de nouvelles compétences (</w:t>
      </w:r>
      <w:r>
        <w:t>marketing, communication commerciale</w:t>
      </w:r>
      <w:r>
        <w:t>), mais également de développer l'autonomie professionnelle indispensab</w:t>
      </w:r>
      <w:r>
        <w:t>le.</w:t>
      </w:r>
      <w:r>
        <w:t xml:space="preserve"> Les premiers stages (Axa, et Assurance Carpentier) réalisés depuis 2 ans en ont été l'amorce, ils se doivent d'être confortés afin d'acquérir toute l'aisance et le professionnalisme indispensable à l'exercice du métier que je souhaite exercer. </w:t>
      </w:r>
    </w:p>
    <w:p w:rsidR="00DB5232" w:rsidRDefault="00DB5232" w:rsidP="000F0115">
      <w:pPr>
        <w:jc w:val="both"/>
      </w:pPr>
      <w:r>
        <w:t>Etant une personne sérieuse, curieuse, ayant le goût du contact et intéressé par le monde économique et juridique je pense avoir les qualités nécessaires pour réussir d</w:t>
      </w:r>
      <w:r>
        <w:t xml:space="preserve">ans le domaine de l’assurance. </w:t>
      </w:r>
    </w:p>
    <w:p w:rsidR="00DB5232" w:rsidRDefault="00DB5232" w:rsidP="000F0115">
      <w:pPr>
        <w:jc w:val="both"/>
      </w:pPr>
    </w:p>
    <w:p w:rsidR="00DB5232" w:rsidRDefault="00DB5232" w:rsidP="000F0115">
      <w:pPr>
        <w:jc w:val="both"/>
      </w:pPr>
      <w:r>
        <w:t xml:space="preserve">En vous remerciant de l’attention que vous voudrez bien porter à mon dossier de candidature, </w:t>
      </w:r>
    </w:p>
    <w:p w:rsidR="006B5754" w:rsidRDefault="00DB5232" w:rsidP="000F0115">
      <w:pPr>
        <w:jc w:val="both"/>
      </w:pPr>
      <w:r>
        <w:t>Je vous prie d’agréer, Madame, Monsieur, mes respectueuses salutations.</w:t>
      </w:r>
      <w:bookmarkEnd w:id="0"/>
    </w:p>
    <w:sectPr w:rsidR="006B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32"/>
    <w:rsid w:val="000F0115"/>
    <w:rsid w:val="006B5754"/>
    <w:rsid w:val="00D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ire.5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Victoire</dc:creator>
  <cp:lastModifiedBy>- Victoire</cp:lastModifiedBy>
  <cp:revision>2</cp:revision>
  <dcterms:created xsi:type="dcterms:W3CDTF">2015-04-16T11:42:00Z</dcterms:created>
  <dcterms:modified xsi:type="dcterms:W3CDTF">2015-04-16T12:02:00Z</dcterms:modified>
</cp:coreProperties>
</file>